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17301D5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17301D5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37AB9FB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44470">
        <w:rPr>
          <w:rFonts w:ascii="Times New Roman" w:hAnsi="Times New Roman" w:cs="Times New Roman"/>
          <w:sz w:val="24"/>
          <w:szCs w:val="24"/>
        </w:rPr>
        <w:t>602-01/20-01/3</w:t>
      </w:r>
    </w:p>
    <w:p w14:paraId="74590E5E" w14:textId="0D78513A" w:rsidR="008D44E6" w:rsidRPr="005C2934" w:rsidRDefault="008D44E6" w:rsidP="005E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44470">
        <w:rPr>
          <w:rFonts w:ascii="Times New Roman" w:hAnsi="Times New Roman" w:cs="Times New Roman"/>
          <w:sz w:val="24"/>
          <w:szCs w:val="24"/>
        </w:rPr>
        <w:t>2178/02-01-20-1</w:t>
      </w:r>
    </w:p>
    <w:p w14:paraId="17891786" w14:textId="777EFCF2" w:rsidR="008D44E6" w:rsidRPr="005C2934" w:rsidRDefault="008D44E6" w:rsidP="005E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44470">
        <w:rPr>
          <w:rFonts w:ascii="Times New Roman" w:hAnsi="Times New Roman" w:cs="Times New Roman"/>
          <w:sz w:val="24"/>
          <w:szCs w:val="24"/>
        </w:rPr>
        <w:t>19. studenog 2020. godine</w:t>
      </w:r>
    </w:p>
    <w:p w14:paraId="01582E66" w14:textId="77777777" w:rsidR="008D44E6" w:rsidRPr="005C2934" w:rsidRDefault="008D44E6" w:rsidP="005E7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86C1E" w14:textId="3B1D2AA5" w:rsidR="00A7748D" w:rsidRDefault="00A7748D" w:rsidP="005E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</w:t>
      </w:r>
      <w:r w:rsidR="00CC1D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47. Statuta Općine Bebrina („Službeni vjesnik Brodsko-posavske županije“ broj 02/2018, 18/2019 i 24/2019 i „Glasnika Općine Bebrina“ broj 01/2019 i 2/2020)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3. Odluke o isplati novčane naknade studentima s područja općine Bebrina ("Glasnik Općine Bebrina" broj </w:t>
      </w:r>
      <w:r w:rsidR="00CC1D7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CC1D7B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), Općinski načelnik općine Bebrina objavljuje</w:t>
      </w:r>
    </w:p>
    <w:p w14:paraId="4546010D" w14:textId="77777777" w:rsidR="005E7F98" w:rsidRDefault="005E7F98" w:rsidP="00CC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1DADB7F" w14:textId="541F066A" w:rsidR="00CC1D7B" w:rsidRDefault="00A7748D" w:rsidP="00CC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JAVNI POZIV </w:t>
      </w:r>
    </w:p>
    <w:p w14:paraId="63B0FB40" w14:textId="77EC74D4" w:rsidR="00A7748D" w:rsidRDefault="00A7748D" w:rsidP="00CC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PODNOŠENJE ZAHTJEVA ZA ISPLATU NAKNADE</w:t>
      </w:r>
    </w:p>
    <w:p w14:paraId="454AE88B" w14:textId="77777777" w:rsidR="00436481" w:rsidRDefault="00436481" w:rsidP="00CC1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C3F005" w14:textId="6F0B713B" w:rsidR="00CC1D7B" w:rsidRDefault="00A7748D" w:rsidP="00CC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 usvojilo je</w:t>
      </w:r>
      <w:r w:rsidR="00190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isplati novčane naknade studentima s područja općine Bebrina kojom se odobrava isplata novčane naknade redovnim i izvanrednim studentima koji imaju prebivalište na području Općine Bebrina. Sredstva za ostvarivanje prava iz ove Odluke osiguravaju se u Proračunu Općine Bebrina. </w:t>
      </w:r>
    </w:p>
    <w:p w14:paraId="17A3BE10" w14:textId="5B595D1B" w:rsidR="00A7748D" w:rsidRDefault="00A7748D" w:rsidP="00CC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Novčana naknada iznosi 1.000,00 kuna i isplaćuje se jednom tijekom akademske godine 20</w:t>
      </w:r>
      <w:r w:rsidR="00CC1D7B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C1D7B">
        <w:rPr>
          <w:rFonts w:ascii="Times New Roman" w:eastAsia="Times New Roman" w:hAnsi="Times New Roman" w:cs="Times New Roman"/>
          <w:sz w:val="24"/>
          <w:szCs w:val="24"/>
          <w:lang w:eastAsia="hr-HR"/>
        </w:rPr>
        <w:t>/2021.</w:t>
      </w:r>
    </w:p>
    <w:p w14:paraId="7FBF304B" w14:textId="412845CA" w:rsidR="00A7748D" w:rsidRDefault="00A7748D" w:rsidP="00CC1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za ostvarivanje prava iz ove Odluke pokreće se na zahtjev studenta. Zahtjev se podnosi Jedinstvenom upravnom odjelu Općine Bebrina </w:t>
      </w:r>
      <w:r w:rsidRPr="00436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neposredno u pisarnicu </w:t>
      </w:r>
      <w:r w:rsidR="005E7F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Jedinstvenog </w:t>
      </w:r>
      <w:r w:rsidRPr="00436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upravnog odjela ili putem ovlaštenog pružatelja poštanskih usluga.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zahtjevu je podnositelj dužan navesti podatke o studentu i oznaku upisane akademske godine.</w:t>
      </w:r>
    </w:p>
    <w:p w14:paraId="5CEDA3CE" w14:textId="77777777" w:rsidR="001900A9" w:rsidRDefault="001900A9" w:rsidP="004364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64ACAE32" w14:textId="7EAD644C" w:rsidR="00A7748D" w:rsidRDefault="00A7748D" w:rsidP="001900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6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Uz zahtjev,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podnositelj je dužan dostaviti potrebnu dokumentaciju, odnosno dokaze potrebne za ostvarivanje traženog prava i to:</w:t>
      </w:r>
    </w:p>
    <w:p w14:paraId="4FA3A53B" w14:textId="77777777" w:rsidR="00A7748D" w:rsidRDefault="00A7748D" w:rsidP="004364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osobne iskaznice,</w:t>
      </w:r>
    </w:p>
    <w:p w14:paraId="5406A5F1" w14:textId="77777777" w:rsidR="00A7748D" w:rsidRDefault="00A7748D" w:rsidP="004364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tekućeg računa ili žiro na koji će se isplatiti naknada,</w:t>
      </w:r>
    </w:p>
    <w:p w14:paraId="1E1902C4" w14:textId="77777777" w:rsidR="00A7748D" w:rsidRDefault="00A7748D" w:rsidP="004364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fakulteta o statusu studenta,</w:t>
      </w:r>
    </w:p>
    <w:p w14:paraId="408BE87A" w14:textId="765D6256" w:rsidR="00A7748D" w:rsidRDefault="00A7748D" w:rsidP="00436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zahtjeva 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36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15. prosinca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2020. godine. </w:t>
      </w:r>
    </w:p>
    <w:p w14:paraId="526270E7" w14:textId="77928097" w:rsidR="00A7748D" w:rsidRDefault="006B5BDA" w:rsidP="00A77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AF4072" wp14:editId="6C1D7DBC">
                <wp:simplePos x="0" y="0"/>
                <wp:positionH relativeFrom="column">
                  <wp:posOffset>3272155</wp:posOffset>
                </wp:positionH>
                <wp:positionV relativeFrom="paragraph">
                  <wp:posOffset>109220</wp:posOffset>
                </wp:positionV>
                <wp:extent cx="3032760" cy="69850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3C4B" w14:textId="77777777" w:rsidR="00A7748D" w:rsidRDefault="00A7748D" w:rsidP="00A774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OPĆINSKI NAČELNIK</w:t>
                            </w:r>
                          </w:p>
                          <w:p w14:paraId="2F3DCBC9" w14:textId="77777777" w:rsidR="00A7748D" w:rsidRDefault="00A7748D" w:rsidP="00A774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0BF9CE2" w14:textId="77777777" w:rsidR="00A7748D" w:rsidRDefault="00A7748D" w:rsidP="00A774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4072" id="Text Box 1" o:spid="_x0000_s1028" type="#_x0000_t202" style="position:absolute;margin-left:257.65pt;margin-top:8.6pt;width:238.8pt;height: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" stroked="f">
                <v:textbox>
                  <w:txbxContent>
                    <w:p w14:paraId="35483C4B" w14:textId="77777777" w:rsidR="00A7748D" w:rsidRDefault="00A7748D" w:rsidP="00A774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OPĆINSKI NAČELNIK</w:t>
                      </w:r>
                    </w:p>
                    <w:p w14:paraId="2F3DCBC9" w14:textId="77777777" w:rsidR="00A7748D" w:rsidRDefault="00A7748D" w:rsidP="00A774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0BF9CE2" w14:textId="77777777" w:rsidR="00A7748D" w:rsidRDefault="00A7748D" w:rsidP="00A774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26639" w14:textId="77777777" w:rsidR="00A7748D" w:rsidRDefault="00A7748D" w:rsidP="00A7748D">
      <w:pPr>
        <w:rPr>
          <w:rFonts w:ascii="Times New Roman" w:hAnsi="Times New Roman" w:cs="Times New Roman"/>
          <w:b/>
          <w:sz w:val="24"/>
          <w:szCs w:val="24"/>
        </w:rPr>
      </w:pPr>
    </w:p>
    <w:p w14:paraId="7D9AA8DF" w14:textId="77777777" w:rsidR="006B5BDA" w:rsidRDefault="006B5BDA" w:rsidP="00436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D19D3" w14:textId="426D7E7F" w:rsidR="00436481" w:rsidRDefault="00436481" w:rsidP="00436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8B6F58D" w14:textId="54CB1323" w:rsidR="00436481" w:rsidRDefault="00436481" w:rsidP="004364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Mrežna stranica općine Bebrina </w:t>
      </w:r>
      <w:hyperlink r:id="rId8" w:history="1">
        <w:r w:rsidRPr="00F62DED">
          <w:rPr>
            <w:rStyle w:val="Hyperlink"/>
            <w:rFonts w:ascii="Times New Roman" w:hAnsi="Times New Roman" w:cs="Times New Roman"/>
            <w:sz w:val="24"/>
            <w:szCs w:val="24"/>
          </w:rPr>
          <w:t>www.bebrina.hr</w:t>
        </w:r>
      </w:hyperlink>
    </w:p>
    <w:p w14:paraId="55E594B2" w14:textId="4E41F64F" w:rsidR="00436481" w:rsidRDefault="00436481" w:rsidP="004364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Oglasne ploče</w:t>
      </w:r>
    </w:p>
    <w:p w14:paraId="129CD0BE" w14:textId="4BE692B3" w:rsidR="00AC2EB9" w:rsidRPr="00436481" w:rsidRDefault="00436481" w:rsidP="004364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r w:rsidR="00444470" w:rsidRPr="004364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43648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56201"/>
    <w:multiLevelType w:val="multilevel"/>
    <w:tmpl w:val="0CF6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27CAF"/>
    <w:multiLevelType w:val="hybridMultilevel"/>
    <w:tmpl w:val="C4F45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900A9"/>
    <w:rsid w:val="001B10EC"/>
    <w:rsid w:val="001D4865"/>
    <w:rsid w:val="00212B01"/>
    <w:rsid w:val="002450BA"/>
    <w:rsid w:val="002D3BC6"/>
    <w:rsid w:val="00434B58"/>
    <w:rsid w:val="00436481"/>
    <w:rsid w:val="00444470"/>
    <w:rsid w:val="00467ABF"/>
    <w:rsid w:val="00544AE0"/>
    <w:rsid w:val="005C2934"/>
    <w:rsid w:val="005C2ABC"/>
    <w:rsid w:val="005E7F98"/>
    <w:rsid w:val="00680125"/>
    <w:rsid w:val="006B5BDA"/>
    <w:rsid w:val="008D44E6"/>
    <w:rsid w:val="00916A54"/>
    <w:rsid w:val="00945CCC"/>
    <w:rsid w:val="00962EEB"/>
    <w:rsid w:val="009947C6"/>
    <w:rsid w:val="00A13B78"/>
    <w:rsid w:val="00A51873"/>
    <w:rsid w:val="00A7748D"/>
    <w:rsid w:val="00A95FE3"/>
    <w:rsid w:val="00AC2EB9"/>
    <w:rsid w:val="00B06B9D"/>
    <w:rsid w:val="00BE3315"/>
    <w:rsid w:val="00CC1D7B"/>
    <w:rsid w:val="00D02344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24</cp:revision>
  <cp:lastPrinted>2020-11-19T08:38:00Z</cp:lastPrinted>
  <dcterms:created xsi:type="dcterms:W3CDTF">2018-03-24T14:28:00Z</dcterms:created>
  <dcterms:modified xsi:type="dcterms:W3CDTF">2020-11-19T08:41:00Z</dcterms:modified>
</cp:coreProperties>
</file>